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ABA3C" w14:textId="52BC9051" w:rsidR="00691889" w:rsidRDefault="00691889" w:rsidP="00691889">
      <w:pPr>
        <w:jc w:val="center"/>
        <w:rPr>
          <w:b/>
        </w:rPr>
      </w:pPr>
      <w:r w:rsidRPr="00691889">
        <w:rPr>
          <w:b/>
        </w:rPr>
        <w:t xml:space="preserve">OŚWIADCZENIE DOTYCĄCE ZOOBOWIĄZANIA DO ZATRUDNIENIA OSOBY BEZROBOTNEJ </w:t>
      </w:r>
      <w:r>
        <w:rPr>
          <w:b/>
        </w:rPr>
        <w:br/>
      </w:r>
      <w:r w:rsidRPr="00691889">
        <w:rPr>
          <w:b/>
        </w:rPr>
        <w:t xml:space="preserve">PO </w:t>
      </w:r>
      <w:r>
        <w:rPr>
          <w:b/>
        </w:rPr>
        <w:t>ORGANIZACJI ROBÓT PUBLICZNYCH</w:t>
      </w:r>
    </w:p>
    <w:p w14:paraId="459475AF" w14:textId="77777777" w:rsidR="00691889" w:rsidRPr="00691889" w:rsidRDefault="00691889" w:rsidP="00691889">
      <w:pPr>
        <w:jc w:val="center"/>
        <w:rPr>
          <w:b/>
        </w:rPr>
      </w:pPr>
    </w:p>
    <w:p w14:paraId="49275B79" w14:textId="5EE92869" w:rsidR="00691889" w:rsidRPr="00691889" w:rsidRDefault="00691889" w:rsidP="00691889">
      <w:pPr>
        <w:jc w:val="both"/>
      </w:pPr>
      <w:r w:rsidRPr="00691889">
        <w:t xml:space="preserve">Oświadczam, iż zobowiązuję się do co najmniej 90-dniowego zatrudnienia osoby/osób bezrobotnej/nych skierowanej/ych do </w:t>
      </w:r>
      <w:r>
        <w:t>robót publicznych</w:t>
      </w:r>
      <w:r w:rsidRPr="00691889">
        <w:t xml:space="preserve"> przez Powiatowy Urząd Pracy w Sejnach</w:t>
      </w:r>
      <w:r>
        <w:t>,</w:t>
      </w:r>
      <w:r w:rsidRPr="00691889">
        <w:t xml:space="preserve"> na podstawie umowy o pracę lub umowy cywilno-prawnej (umowy zlecenia /o dzieło). </w:t>
      </w:r>
    </w:p>
    <w:p w14:paraId="05ED1C55" w14:textId="77777777" w:rsidR="00691889" w:rsidRPr="00691889" w:rsidRDefault="00691889" w:rsidP="00691889"/>
    <w:p w14:paraId="7464A784" w14:textId="77777777" w:rsidR="00691889" w:rsidRPr="00691889" w:rsidRDefault="00691889" w:rsidP="00691889"/>
    <w:p w14:paraId="547B6D76" w14:textId="77777777" w:rsidR="00691889" w:rsidRPr="00691889" w:rsidRDefault="00691889" w:rsidP="00691889">
      <w:r w:rsidRPr="00691889">
        <w:t>...............................                                                                                    ................................................</w:t>
      </w:r>
    </w:p>
    <w:p w14:paraId="1E23211C" w14:textId="77777777" w:rsidR="00691889" w:rsidRPr="00691889" w:rsidRDefault="00691889" w:rsidP="00691889">
      <w:r w:rsidRPr="00691889">
        <w:t>(miejscowość, data)                                                                                    (pieczęć i podpis pracodawcy)</w:t>
      </w:r>
    </w:p>
    <w:p w14:paraId="44B9EF76" w14:textId="77777777" w:rsidR="00691889" w:rsidRPr="00691889" w:rsidRDefault="00691889" w:rsidP="00691889"/>
    <w:p w14:paraId="2C2455DD" w14:textId="77777777" w:rsidR="00691889" w:rsidRPr="00691889" w:rsidRDefault="00691889" w:rsidP="00691889">
      <w:pPr>
        <w:rPr>
          <w:b/>
          <w:bCs/>
        </w:rPr>
      </w:pPr>
    </w:p>
    <w:p w14:paraId="5052C883" w14:textId="77777777" w:rsidR="002A1B71" w:rsidRDefault="002A1B71"/>
    <w:sectPr w:rsidR="002A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D26"/>
    <w:rsid w:val="002A1B71"/>
    <w:rsid w:val="003A4C54"/>
    <w:rsid w:val="004B043E"/>
    <w:rsid w:val="00691889"/>
    <w:rsid w:val="00E2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EB32"/>
  <w15:chartTrackingRefBased/>
  <w15:docId w15:val="{EE04084B-F45E-41B1-9E3F-1D4B5DC3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2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2D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2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2D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2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2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2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2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2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2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2D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2D2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2D2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2D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2D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2D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2D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2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2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2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2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2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2D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2D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2D2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2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2D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2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570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Korzecka</dc:creator>
  <cp:keywords/>
  <dc:description/>
  <cp:lastModifiedBy>Beata Korzecka</cp:lastModifiedBy>
  <cp:revision>2</cp:revision>
  <dcterms:created xsi:type="dcterms:W3CDTF">2025-06-09T10:36:00Z</dcterms:created>
  <dcterms:modified xsi:type="dcterms:W3CDTF">2025-06-09T10:39:00Z</dcterms:modified>
</cp:coreProperties>
</file>