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F7" w:rsidRDefault="005B0A80">
      <w:pPr>
        <w:spacing w:after="16"/>
        <w:ind w:left="41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2A04F7" w:rsidRDefault="005B0A80">
      <w:pPr>
        <w:spacing w:after="19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>Podmiot powierzający wykonywanie pracy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2A04F7" w:rsidRDefault="005B0A80">
      <w:pPr>
        <w:spacing w:after="19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(imię i nazwisko/nazwa) …………………………………………………………. </w:t>
      </w:r>
    </w:p>
    <w:p w:rsidR="002A04F7" w:rsidRDefault="005B0A80">
      <w:pPr>
        <w:spacing w:after="19" w:line="260" w:lineRule="auto"/>
        <w:ind w:left="-5" w:right="4640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……………………………………………………………………………………….  (adres zamieszkania/siedziby )………………………………………………….. </w:t>
      </w:r>
    </w:p>
    <w:p w:rsidR="002A04F7" w:rsidRDefault="005B0A80">
      <w:pPr>
        <w:spacing w:after="19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……………………………………………………………………………………….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2A04F7" w:rsidRDefault="005B0A80">
      <w:pPr>
        <w:spacing w:after="0"/>
        <w:ind w:left="41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0"/>
        <w:ind w:left="41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47"/>
        <w:ind w:left="41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0" w:line="238" w:lineRule="auto"/>
        <w:ind w:left="260" w:right="236" w:hanging="32"/>
        <w:jc w:val="center"/>
      </w:pPr>
      <w:r>
        <w:rPr>
          <w:rFonts w:ascii="Times New Roman" w:eastAsia="Times New Roman" w:hAnsi="Times New Roman" w:cs="Times New Roman"/>
          <w:b/>
        </w:rPr>
        <w:t>OŚWIADCZENIE PODMIOTU POWIERZAJĄCEGO WYKONYWANIE PRACY CUDZOZIEMCOWI DOTYCZĄCE OKOLICZNOŚCI, O KTÓRYCH MOWA W ART. 88Z UST. 6 USTAWY Z DNIA 20 KWIETNIA 2004 R. O PROMOCJI ZATRUDNIENIA I INSTYTUCJACH RYNKU PRACY*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A04F7" w:rsidRDefault="005B0A80">
      <w:pPr>
        <w:spacing w:after="17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A04F7" w:rsidRDefault="005B0A80">
      <w:pPr>
        <w:spacing w:after="4" w:line="270" w:lineRule="auto"/>
        <w:ind w:left="-5" w:right="-9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Jestem świadomy odpowiedzialności karnej za złożenie fałszywego oświadczenia, wynikającej z art. 233 ustawy z dnia 6 czerwca 1997 r.- Kodeks karny </w:t>
      </w:r>
      <w:r>
        <w:rPr>
          <w:rFonts w:ascii="Times New Roman" w:eastAsia="Times New Roman" w:hAnsi="Times New Roman" w:cs="Times New Roman"/>
          <w:sz w:val="18"/>
        </w:rPr>
        <w:t>(</w:t>
      </w:r>
      <w:r w:rsidR="00E46A9E">
        <w:rPr>
          <w:rFonts w:ascii="Times New Roman" w:eastAsia="Times New Roman" w:hAnsi="Times New Roman" w:cs="Times New Roman"/>
          <w:sz w:val="18"/>
        </w:rPr>
        <w:t>t.j.</w:t>
      </w:r>
      <w:bookmarkStart w:id="0" w:name="_GoBack"/>
      <w:bookmarkEnd w:id="0"/>
      <w:r w:rsidR="00FA7636">
        <w:t>Dz. U. z 20</w:t>
      </w:r>
      <w:r w:rsidR="00E46A9E">
        <w:t>20</w:t>
      </w:r>
      <w:r w:rsidR="00FA7636">
        <w:t xml:space="preserve"> r. poz. 1</w:t>
      </w:r>
      <w:r w:rsidR="00E46A9E">
        <w:t>444</w:t>
      </w:r>
      <w:r>
        <w:rPr>
          <w:rFonts w:ascii="Times New Roman" w:eastAsia="Times New Roman" w:hAnsi="Times New Roman" w:cs="Times New Roman"/>
          <w:sz w:val="18"/>
        </w:rPr>
        <w:t xml:space="preserve">). </w:t>
      </w:r>
    </w:p>
    <w:p w:rsidR="002A04F7" w:rsidRDefault="005B0A80">
      <w:pPr>
        <w:spacing w:after="2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4" w:line="270" w:lineRule="auto"/>
        <w:ind w:left="-5" w:right="-9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Ja, …………………………………………………………………, ur. ……………….., imię ojca ………………………………………., </w:t>
      </w:r>
    </w:p>
    <w:p w:rsidR="002A04F7" w:rsidRDefault="005B0A80">
      <w:pPr>
        <w:spacing w:after="4" w:line="270" w:lineRule="auto"/>
        <w:ind w:left="-5" w:right="-9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oświadczam w imieniu podmiotu powierzającego wykonywanie pracy cudzoziemcowi, że w dniu złożenia oświadczenia o powierzeniu pracy cudzoziemcowi podmiot powierzający: </w:t>
      </w:r>
    </w:p>
    <w:p w:rsidR="002A04F7" w:rsidRDefault="005B0A80">
      <w:pPr>
        <w:spacing w:after="14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A04F7" w:rsidRDefault="005B0A80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posiada środki finansowe i źródła dochodu niezbędne do pokrycia zobowiązań wynikających z powierzenia pracy cudzoziemcowi,  </w:t>
      </w:r>
    </w:p>
    <w:p w:rsidR="002A04F7" w:rsidRDefault="005B0A80">
      <w:pPr>
        <w:spacing w:after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 w:rsidP="00E97485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prowadzi działalność gospodarczą, rolniczą lub statutową uzasadniającą powierzenie pracy danemu cudzoziemcowi w danym okresie, w tym </w:t>
      </w:r>
      <w:r w:rsidRPr="00E97485">
        <w:rPr>
          <w:rFonts w:ascii="Times New Roman" w:eastAsia="Times New Roman" w:hAnsi="Times New Roman" w:cs="Times New Roman"/>
          <w:sz w:val="18"/>
        </w:rPr>
        <w:t xml:space="preserve">nie zawiesił działalności, nie został wykreślony z właściwego rejestru lub jego działalność nie jest w okresie likwidacji,  </w:t>
      </w:r>
    </w:p>
    <w:p w:rsidR="002A04F7" w:rsidRDefault="005B0A80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Pr="004F0352" w:rsidRDefault="005B0A80">
      <w:pPr>
        <w:numPr>
          <w:ilvl w:val="0"/>
          <w:numId w:val="1"/>
        </w:numPr>
        <w:spacing w:after="4" w:line="269" w:lineRule="auto"/>
        <w:ind w:hanging="358"/>
        <w:rPr>
          <w:rFonts w:ascii="Times New Roman" w:hAnsi="Times New Roman" w:cs="Times New Roman"/>
          <w:sz w:val="18"/>
          <w:szCs w:val="18"/>
        </w:rPr>
      </w:pPr>
      <w:r w:rsidRPr="004F0352">
        <w:rPr>
          <w:rFonts w:ascii="Times New Roman" w:eastAsia="Times New Roman" w:hAnsi="Times New Roman" w:cs="Times New Roman"/>
          <w:sz w:val="18"/>
          <w:szCs w:val="18"/>
        </w:rPr>
        <w:t xml:space="preserve">nie zalega z opłacaniem składek na ubezpieczenia społeczne, na ubezpieczenie zdrowotne, na Fundusz Pracy i Fundusz Gwarantowanych Świadczeń Pracowniczych oraz na Fundusz Emerytur Pomostowych </w:t>
      </w:r>
      <w:r w:rsidR="00F57B0B" w:rsidRPr="004F0352">
        <w:rPr>
          <w:rFonts w:ascii="Times New Roman" w:hAnsi="Times New Roman" w:cs="Times New Roman"/>
          <w:sz w:val="18"/>
          <w:szCs w:val="18"/>
        </w:rPr>
        <w:t>albo nie zalega z opłacaniem składek na ubezpieczenie społeczne rolników,</w:t>
      </w:r>
    </w:p>
    <w:p w:rsidR="002A04F7" w:rsidRDefault="005B0A80">
      <w:pPr>
        <w:spacing w:after="1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57B0B" w:rsidRPr="00F57B0B" w:rsidRDefault="005B0A80" w:rsidP="00F57B0B">
      <w:pPr>
        <w:numPr>
          <w:ilvl w:val="0"/>
          <w:numId w:val="1"/>
        </w:numPr>
        <w:spacing w:after="4" w:line="269" w:lineRule="auto"/>
        <w:ind w:hanging="35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zgłasza do ubezpieczenia społecznego pracowników lub inne osoby objęte obowiązkowym ubezpieczeniem społecznym</w:t>
      </w:r>
      <w:r w:rsidR="00F57B0B" w:rsidRPr="00F57B0B">
        <w:rPr>
          <w:rFonts w:ascii="Times New Roman" w:eastAsia="Times New Roman" w:hAnsi="Times New Roman" w:cs="Times New Roman"/>
          <w:color w:val="auto"/>
        </w:rPr>
        <w:t xml:space="preserve"> </w:t>
      </w:r>
      <w:r w:rsidR="00F57B0B" w:rsidRPr="00F57B0B">
        <w:rPr>
          <w:rFonts w:ascii="Times New Roman" w:eastAsia="Times New Roman" w:hAnsi="Times New Roman" w:cs="Times New Roman"/>
          <w:sz w:val="18"/>
        </w:rPr>
        <w:t xml:space="preserve">albo zgłasza pomocników rolnika w rozumieniu przepisów o ubezpieczeniu społecznym rolników do ubezpieczenia społecznego rolników, </w:t>
      </w:r>
    </w:p>
    <w:p w:rsidR="002A04F7" w:rsidRDefault="005B0A80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 w:rsidP="00F57B0B">
      <w:pPr>
        <w:numPr>
          <w:ilvl w:val="0"/>
          <w:numId w:val="1"/>
        </w:numPr>
        <w:spacing w:after="4" w:line="269" w:lineRule="auto"/>
        <w:ind w:hanging="358"/>
      </w:pPr>
      <w:r>
        <w:rPr>
          <w:rFonts w:ascii="Times New Roman" w:eastAsia="Times New Roman" w:hAnsi="Times New Roman" w:cs="Times New Roman"/>
          <w:sz w:val="18"/>
        </w:rPr>
        <w:t xml:space="preserve">nie zalega z uiszczeniem podatków, z wyjątkiem przypadków, gdy uzyskał przewidziane prawem zwolnienie, odroczenie, rozłożenie na raty </w:t>
      </w:r>
      <w:r w:rsidRPr="00F57B0B">
        <w:rPr>
          <w:rFonts w:ascii="Times New Roman" w:eastAsia="Times New Roman" w:hAnsi="Times New Roman" w:cs="Times New Roman"/>
          <w:sz w:val="18"/>
        </w:rPr>
        <w:t xml:space="preserve">zaległych płatności lub wstrzymanie w całości wykonania decyzji właściwego organu.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tabs>
          <w:tab w:val="center" w:pos="2124"/>
          <w:tab w:val="center" w:pos="3958"/>
          <w:tab w:val="center" w:pos="5665"/>
          <w:tab w:val="center" w:pos="6373"/>
          <w:tab w:val="right" w:pos="10470"/>
        </w:tabs>
        <w:spacing w:after="4" w:line="269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….......................................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………………………………..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........................................................................... </w:t>
      </w:r>
    </w:p>
    <w:p w:rsidR="002A04F7" w:rsidRDefault="005B0A80">
      <w:pPr>
        <w:spacing w:after="19" w:line="244" w:lineRule="auto"/>
        <w:ind w:right="415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Miejscowość, data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Imię i nazwisko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(czytelny podpis podmiotu powierzającego  wykonywanie pracy cudzoziemcowi)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2A04F7" w:rsidRDefault="005B0A80">
      <w:pPr>
        <w:spacing w:after="19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i/>
          <w:sz w:val="18"/>
        </w:rPr>
        <w:t xml:space="preserve">oświadczenie dotyczy podmiotu powierzającego wykonywanie pracy cudzoziemcowi, który składa w powiatowym urzędzie pracy w celu wpisania do ewidencji oświadczeń: 1) oświadczenie podmiotu działającego jako agencja pracy tymczasowej o powierzeniu wykonywania pracy cudzoziemcowi w charakterze pracownika tymczasowego; 2) oświadczenie o powierzeniu wykonywania pracy cudzoziemcowi. </w:t>
      </w:r>
    </w:p>
    <w:p w:rsidR="002A04F7" w:rsidRDefault="005B0A80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2A04F7">
      <w:pgSz w:w="11906" w:h="16838"/>
      <w:pgMar w:top="1440" w:right="71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a Lisa Recu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430B"/>
    <w:multiLevelType w:val="hybridMultilevel"/>
    <w:tmpl w:val="9946A212"/>
    <w:lvl w:ilvl="0" w:tplc="3C54EE62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F0A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78AB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82F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2EB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04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184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FEF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AC3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322D1"/>
    <w:multiLevelType w:val="hybridMultilevel"/>
    <w:tmpl w:val="305E16A8"/>
    <w:lvl w:ilvl="0" w:tplc="384AD2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ona Lisa Recut"/>
      </w:rPr>
    </w:lvl>
    <w:lvl w:ilvl="1" w:tplc="09DCA57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 w:tplc="010EE1BC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F7"/>
    <w:rsid w:val="0023733B"/>
    <w:rsid w:val="002A04F7"/>
    <w:rsid w:val="004F0352"/>
    <w:rsid w:val="004F2F05"/>
    <w:rsid w:val="005B0A80"/>
    <w:rsid w:val="005D39E0"/>
    <w:rsid w:val="007E7EB2"/>
    <w:rsid w:val="00E46A9E"/>
    <w:rsid w:val="00E97485"/>
    <w:rsid w:val="00F57B0B"/>
    <w:rsid w:val="00F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E2A5"/>
  <w15:docId w15:val="{FCEDC1A6-71D1-446C-B921-6FC38FBC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Marzena Staniszewska</cp:lastModifiedBy>
  <cp:revision>2</cp:revision>
  <dcterms:created xsi:type="dcterms:W3CDTF">2020-10-13T11:11:00Z</dcterms:created>
  <dcterms:modified xsi:type="dcterms:W3CDTF">2020-10-13T11:11:00Z</dcterms:modified>
</cp:coreProperties>
</file>